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0D924" w14:textId="0515A400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#iGiveCatholic Final Wrap Up Email</w:t>
      </w:r>
    </w:p>
    <w:p w14:paraId="34F02E1F" w14:textId="77777777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B09A0E6" w14:textId="50BE3AEB" w:rsidR="00B1295F" w:rsidRPr="00332245" w:rsidRDefault="00A96361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Dear Friends,</w:t>
      </w:r>
    </w:p>
    <w:p w14:paraId="3B6E9882" w14:textId="77777777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CDD7DEF" w14:textId="51194420" w:rsidR="00B1295F" w:rsidRDefault="00A96361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are walking on air</w:t>
      </w:r>
      <w:r w:rsidR="00B1295F"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about our</w:t>
      </w:r>
      <w:r w:rsidR="00B1295F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B1295F" w:rsidRPr="003322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#iGiveCatholic</w:t>
      </w:r>
      <w:r w:rsidR="00B1295F" w:rsidRPr="003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202</w:t>
      </w:r>
      <w:r w:rsidR="002C06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B1295F" w:rsidRPr="003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results…</w:t>
      </w:r>
      <w:r w:rsidR="00B1295F"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together </w:t>
      </w:r>
      <w:r w:rsidR="00B1295F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we CRUSHED it! Your dedication, hard work, and efforts were appreciated and clearly rewarded.  The final tally for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our [Diocese of XXX] </w:t>
      </w:r>
      <w:r w:rsidR="00B1295F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came in at a staggering </w:t>
      </w:r>
      <w:r w:rsidR="00B1295F" w:rsidRPr="003322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$</w:t>
      </w:r>
      <w:proofErr w:type="gramStart"/>
      <w:r w:rsidR="00B1295F" w:rsidRPr="003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</w:rPr>
        <w:t>XXX,XXX</w:t>
      </w:r>
      <w:proofErr w:type="gramEnd"/>
      <w:r w:rsidR="00B1295F" w:rsidRPr="003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 with XXXX donors</w:t>
      </w:r>
      <w:r w:rsidR="00B1295F" w:rsidRPr="003322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!</w:t>
      </w:r>
      <w:r w:rsidR="00B1295F"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Great job everyone! </w:t>
      </w:r>
      <w:r w:rsidR="00B1295F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You can find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the final</w:t>
      </w:r>
      <w:r w:rsidR="00B1295F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results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for all of our organizations </w:t>
      </w:r>
      <w:r w:rsidR="00B1295F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here: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[</w:t>
      </w:r>
      <w:r w:rsidRPr="00A9636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diocese/igivecatholic.org/leaderboards]. </w:t>
      </w:r>
    </w:p>
    <w:p w14:paraId="51575FD5" w14:textId="200450E9" w:rsidR="00A96361" w:rsidRDefault="00A96361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14:paraId="60A0CF03" w14:textId="42C24212" w:rsidR="00A96361" w:rsidRPr="00A96361" w:rsidRDefault="00A96361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 you curious about how we did against the other dioceses? Check out the national leaderboards here: www.igivecatholic.org/leaderboards.</w:t>
      </w:r>
    </w:p>
    <w:p w14:paraId="58A2E7BA" w14:textId="7CA0AA8D" w:rsidR="00A96361" w:rsidRDefault="00A96361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BBD736" w14:textId="36EA47E1" w:rsidR="00A96361" w:rsidRDefault="00A96361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Congratulations to all of our prize winners! </w:t>
      </w: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It gave us great joy to unleash the extra $</w:t>
      </w:r>
      <w:proofErr w:type="gramStart"/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XX,XXX</w:t>
      </w:r>
      <w:proofErr w:type="gramEnd"/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(amount of prize money awarded)</w:t>
      </w: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– made possible only through the generosity of our incredible sponsors! </w:t>
      </w: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These prizes</w:t>
      </w: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certainly proved to be highly motivating and made the day </w:t>
      </w: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more</w:t>
      </w: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exciting. Click here to see </w:t>
      </w: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the</w:t>
      </w:r>
      <w:r w:rsidRPr="00A9636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winners [diocese.igivecatholic.org/prizes]. </w:t>
      </w:r>
    </w:p>
    <w:p w14:paraId="54D45A07" w14:textId="718EAFD5" w:rsidR="00FC7883" w:rsidRDefault="00FC7883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9FC70CC" w14:textId="33371DA7" w:rsidR="00FC7883" w:rsidRPr="00FC7883" w:rsidRDefault="00FC7883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7332A">
        <w:rPr>
          <w:rFonts w:ascii="Times New Roman" w:eastAsia="Times New Roman" w:hAnsi="Times New Roman" w:cs="Times New Roman"/>
          <w:color w:val="222222"/>
          <w:sz w:val="24"/>
          <w:szCs w:val="24"/>
        </w:rPr>
        <w:t>For those of you who entered bank account information through the #iGiveCatholic dashboard, you should see those funds deposited directly from Bonterra Tech (parent company of GiveGab) on a rolling basis. For those who were fiscally sponsored by our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diocese/foundation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Pr="0017332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we will notify you when the checks have been mailed (or funds released by the Finance department for diocesan ministries)</w:t>
      </w:r>
      <w:r w:rsidRPr="0017332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. We anticipate this will be completed by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[date]. </w:t>
      </w:r>
    </w:p>
    <w:p w14:paraId="7834F0F8" w14:textId="316D8781" w:rsidR="00B1295F" w:rsidRPr="00A96361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20D4E4F" w14:textId="77777777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Now it is time to close out the campaign until next year. What does that mean?</w:t>
      </w:r>
    </w:p>
    <w:p w14:paraId="7381FC0C" w14:textId="77777777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CAF3FE9" w14:textId="1CCDDA4B" w:rsidR="00B1295F" w:rsidRPr="00332245" w:rsidRDefault="00B1295F" w:rsidP="00332245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THANK DONORS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– By the end of this week, please be sure to send a thank you note to each donor</w:t>
      </w:r>
      <w:r w:rsidR="00A9636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hyperlink r:id="rId8" w:history="1">
        <w:r w:rsidR="00A96361" w:rsidRPr="00A9636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Thank You Tips &amp; Templates</w:t>
        </w:r>
      </w:hyperlink>
      <w:r w:rsidR="00A9636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are available on the bottom of the giving day </w:t>
      </w:r>
      <w:hyperlink r:id="rId9" w:history="1">
        <w:r w:rsidR="00A96361" w:rsidRPr="00A9636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RESOURCES</w:t>
        </w:r>
      </w:hyperlink>
      <w:r w:rsidR="00A9636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page.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9636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P</w:t>
      </w:r>
      <w:r w:rsidRPr="003322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lease note that the receipt from #iGC for </w:t>
      </w:r>
      <w:r w:rsidRPr="003322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</w:rPr>
        <w:t>online</w:t>
      </w:r>
      <w:r w:rsidRPr="003322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 gifts will act as the tax receipt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1729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All donors should be thanked by your organization</w:t>
      </w:r>
      <w:r w:rsidR="00A96361">
        <w:rPr>
          <w:rFonts w:ascii="Times New Roman" w:eastAsia="Times New Roman" w:hAnsi="Times New Roman" w:cs="Times New Roman"/>
          <w:color w:val="000000"/>
          <w:sz w:val="24"/>
          <w:szCs w:val="24"/>
        </w:rPr>
        <w:t>, and you are required to send a written acknowledgement to offline donors for use as a tax receipt.</w:t>
      </w:r>
    </w:p>
    <w:p w14:paraId="4A33A8AF" w14:textId="77777777" w:rsidR="00B1295F" w:rsidRPr="00332245" w:rsidRDefault="00B1295F" w:rsidP="0033224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ADB0FA6" w14:textId="350FE0FA" w:rsidR="00B1295F" w:rsidRPr="00332245" w:rsidRDefault="00FC7883" w:rsidP="00332245">
      <w:pPr>
        <w:numPr>
          <w:ilvl w:val="0"/>
          <w:numId w:val="2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REPORT</w:t>
      </w:r>
      <w:r w:rsidR="00B1295F" w:rsidRPr="003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OF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#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iGC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DONATIONS</w:t>
      </w:r>
      <w:r w:rsidR="00B1295F"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="00B1295F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From your admin dashboard, go to Reports/Donations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B1295F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then export the CSV spreadsheet on the bottom </w:t>
      </w:r>
      <w:r w:rsidR="00B1295F"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left</w:t>
      </w:r>
      <w:r w:rsidR="00B1295F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hand corner</w:t>
      </w:r>
      <w:r w:rsidR="00A963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To </w:t>
      </w:r>
      <w:r w:rsidR="00B1295F"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view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B1295F"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quick tutoria</w:t>
      </w:r>
      <w:r w:rsidR="00A963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l, </w:t>
      </w:r>
      <w:hyperlink r:id="rId10" w:history="1">
        <w:r w:rsidR="00A96361" w:rsidRPr="00A9636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CLICK HERE</w:t>
        </w:r>
      </w:hyperlink>
      <w:r w:rsidR="00A963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1295F" w:rsidRPr="003322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If you participated last year, please put in the start date of 11/</w:t>
      </w:r>
      <w:r w:rsidR="00184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 w:rsidR="002C06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8/2024 </w:t>
      </w:r>
      <w:r w:rsidR="00B1295F" w:rsidRPr="003322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to avoid pulling in last year’s data</w:t>
      </w:r>
      <w:r w:rsidR="00B1295F" w:rsidRPr="00332245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.</w:t>
      </w:r>
      <w:bookmarkStart w:id="0" w:name="_GoBack"/>
      <w:bookmarkEnd w:id="0"/>
    </w:p>
    <w:p w14:paraId="00F4377D" w14:textId="77777777" w:rsidR="00B1295F" w:rsidRPr="00332245" w:rsidRDefault="00B1295F" w:rsidP="0033224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47064D7" w14:textId="4C506453" w:rsidR="00B1295F" w:rsidRPr="00332245" w:rsidRDefault="00B1295F" w:rsidP="0033224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STEWARDSHIP</w:t>
      </w:r>
      <w:r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 - 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Many, many folks were first time donors to our organizations; please challenge yourselves to steward these new relationships for years to come. Ideas on how to do this well can be found </w:t>
      </w:r>
      <w:hyperlink r:id="rId11" w:history="1">
        <w:r w:rsidR="00FC7883" w:rsidRPr="00FC788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HERE</w:t>
        </w:r>
      </w:hyperlink>
      <w:r w:rsidR="00FC788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or at the “Donor Engagement” section on bottom of the </w:t>
      </w:r>
      <w:hyperlink r:id="rId12" w:history="1">
        <w:r w:rsidR="00FC7883" w:rsidRPr="00FC788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RESOURCES</w:t>
        </w:r>
      </w:hyperlink>
      <w:r w:rsidR="00FC788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page.</w:t>
      </w:r>
    </w:p>
    <w:p w14:paraId="39C8B5AF" w14:textId="77777777" w:rsidR="008C7F76" w:rsidRPr="00332245" w:rsidRDefault="008C7F76" w:rsidP="0033224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6D94CCE" w14:textId="77777777" w:rsidR="00B1295F" w:rsidRPr="00332245" w:rsidRDefault="00B1295F" w:rsidP="00332245">
      <w:pPr>
        <w:numPr>
          <w:ilvl w:val="0"/>
          <w:numId w:val="4"/>
        </w:num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ADD DONOR DETAILS TO YOUR DATABASE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– Please make sure all details from this past year are added to your database as we look to build upon our success for next year!</w:t>
      </w:r>
    </w:p>
    <w:p w14:paraId="2C059D3C" w14:textId="14FC8796" w:rsidR="00B1295F" w:rsidRPr="00332245" w:rsidRDefault="00B1295F" w:rsidP="00FC788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 </w:t>
      </w:r>
    </w:p>
    <w:p w14:paraId="6E6DDBEA" w14:textId="01DC807A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We hope you had as much fun participating as we had facilitating the team effort!</w:t>
      </w:r>
      <w:r w:rsidR="00FC78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C7883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We pray that you will </w:t>
      </w:r>
      <w:r w:rsidR="00FC7883"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all </w:t>
      </w:r>
      <w:r w:rsidR="00FC7883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join our #iG</w:t>
      </w:r>
      <w:r w:rsidR="00FC7883">
        <w:rPr>
          <w:rFonts w:ascii="Times New Roman" w:eastAsia="Times New Roman" w:hAnsi="Times New Roman" w:cs="Times New Roman"/>
          <w:color w:val="222222"/>
          <w:sz w:val="24"/>
          <w:szCs w:val="24"/>
        </w:rPr>
        <w:t>ive</w:t>
      </w:r>
      <w:r w:rsidR="00FC7883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C</w:t>
      </w:r>
      <w:r w:rsidR="00FC7883">
        <w:rPr>
          <w:rFonts w:ascii="Times New Roman" w:eastAsia="Times New Roman" w:hAnsi="Times New Roman" w:cs="Times New Roman"/>
          <w:color w:val="222222"/>
          <w:sz w:val="24"/>
          <w:szCs w:val="24"/>
        </w:rPr>
        <w:t>atholic</w:t>
      </w:r>
      <w:r w:rsidR="00FC7883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effort again next year. </w:t>
      </w:r>
    </w:p>
    <w:p w14:paraId="079A870A" w14:textId="77777777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E3B34D1" w14:textId="6830354C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Keep promoting your </w:t>
      </w:r>
      <w:r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parish</w:t>
      </w:r>
      <w:r w:rsid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school </w:t>
      </w:r>
      <w:r w:rsidR="0017332A">
        <w:rPr>
          <w:rFonts w:ascii="Times New Roman" w:eastAsia="Times New Roman" w:hAnsi="Times New Roman" w:cs="Times New Roman"/>
          <w:color w:val="222222"/>
          <w:sz w:val="24"/>
          <w:szCs w:val="24"/>
        </w:rPr>
        <w:t>or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ministr</w:t>
      </w:r>
      <w:r w:rsidR="0017332A">
        <w:rPr>
          <w:rFonts w:ascii="Times New Roman" w:eastAsia="Times New Roman" w:hAnsi="Times New Roman" w:cs="Times New Roman"/>
          <w:color w:val="222222"/>
          <w:sz w:val="24"/>
          <w:szCs w:val="24"/>
        </w:rPr>
        <w:t>y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via social media outlets. Make it a goal </w:t>
      </w:r>
      <w:r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over the next year 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to grow your social media presence by offering more of the posts and videos that resonated.</w:t>
      </w:r>
      <w:r w:rsidR="0017332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C7883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Tell your</w:t>
      </w:r>
      <w:r w:rsidR="00FC788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inspirational </w:t>
      </w:r>
      <w:r w:rsidR="00FC7883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stories</w:t>
      </w:r>
      <w:r w:rsidR="00FC788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FC7883"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17332A">
        <w:rPr>
          <w:rFonts w:ascii="Times New Roman" w:eastAsia="Times New Roman" w:hAnsi="Times New Roman" w:cs="Times New Roman"/>
          <w:color w:val="222222"/>
          <w:sz w:val="24"/>
          <w:szCs w:val="24"/>
        </w:rPr>
        <w:t>Show progress on your #iGiveCatholic campaign project</w:t>
      </w:r>
      <w:r w:rsidR="00FC788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using the #iGiveCatholic hashtag and @iGiveCatholic so our national community can celebrate with you!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We are doing so much to grow His kingdom</w:t>
      </w:r>
      <w:r w:rsidR="0017332A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this is how we can share the good news</w:t>
      </w:r>
      <w:r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06619E1" w14:textId="77777777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7FBB26A" w14:textId="1BF662D4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Thank you again for all you did to ensure our success. 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The #iGC campaign raised almost $</w:t>
      </w:r>
      <w:r w:rsidR="001B7586" w:rsidRPr="00332245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XX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 million nationwide</w:t>
      </w:r>
      <w:r w:rsidRPr="00332245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It just reaffirms that our work is important and supported.</w:t>
      </w:r>
    </w:p>
    <w:p w14:paraId="0DF87902" w14:textId="77777777" w:rsidR="00B1295F" w:rsidRPr="00332245" w:rsidRDefault="00B1295F" w:rsidP="003322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75656DB" w14:textId="563A2B5E" w:rsidR="00266E97" w:rsidRPr="00332245" w:rsidRDefault="0017332A" w:rsidP="00332245">
      <w:pPr>
        <w:jc w:val="both"/>
        <w:rPr>
          <w:rFonts w:ascii="Times New Roman" w:hAnsi="Times New Roman" w:cs="Times New Roman"/>
          <w:sz w:val="24"/>
          <w:szCs w:val="24"/>
        </w:rPr>
      </w:pPr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Wishing you all many </w:t>
      </w:r>
      <w:proofErr w:type="gramStart"/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>blessing</w:t>
      </w:r>
      <w:proofErr w:type="gramEnd"/>
      <w:r w:rsidRPr="003322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through the remainder of Advent and through the Christmas season.</w:t>
      </w:r>
    </w:p>
    <w:sectPr w:rsidR="00266E97" w:rsidRPr="00332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B7662"/>
    <w:multiLevelType w:val="multilevel"/>
    <w:tmpl w:val="BD96B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7B6299"/>
    <w:multiLevelType w:val="multilevel"/>
    <w:tmpl w:val="81E83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9E7CBD"/>
    <w:multiLevelType w:val="multilevel"/>
    <w:tmpl w:val="3E9E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8F01140"/>
    <w:multiLevelType w:val="multilevel"/>
    <w:tmpl w:val="E6562FA8"/>
    <w:lvl w:ilvl="0">
      <w:start w:val="1"/>
      <w:numFmt w:val="bullet"/>
      <w:lvlText w:val=""/>
      <w:lvlJc w:val="left"/>
      <w:pPr>
        <w:tabs>
          <w:tab w:val="num" w:pos="45"/>
        </w:tabs>
        <w:ind w:left="4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95F"/>
    <w:rsid w:val="00172980"/>
    <w:rsid w:val="0017332A"/>
    <w:rsid w:val="001842CE"/>
    <w:rsid w:val="001B7586"/>
    <w:rsid w:val="00266E97"/>
    <w:rsid w:val="002C0643"/>
    <w:rsid w:val="00332245"/>
    <w:rsid w:val="00644FF5"/>
    <w:rsid w:val="006D43E1"/>
    <w:rsid w:val="00843876"/>
    <w:rsid w:val="008C7F76"/>
    <w:rsid w:val="00A96361"/>
    <w:rsid w:val="00B1295F"/>
    <w:rsid w:val="00E43274"/>
    <w:rsid w:val="00FC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16BC2"/>
  <w15:chartTrackingRefBased/>
  <w15:docId w15:val="{572E0A0A-467A-4419-B2D5-84E63BD6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95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295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96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3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ivecatholic.org/info/thanking-donors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igivecatholic.org/info/resourc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givecatholic.org/info/donor-stewardship" TargetMode="External"/><Relationship Id="rId5" Type="http://schemas.openxmlformats.org/officeDocument/2006/relationships/styles" Target="styles.xml"/><Relationship Id="rId10" Type="http://schemas.openxmlformats.org/officeDocument/2006/relationships/hyperlink" Target="https://support.givegab.com/en/articles/357773-how-can-i-download-a-report-of-my-organization-s-donation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igivecatholic.org/info/resourc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7B9EC-2DEC-47F1-9142-79C4C0255F4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dcd34f97-b128-49d8-a5bc-bf9273936db8"/>
    <ds:schemaRef ds:uri="http://www.w3.org/XML/1998/namespace"/>
    <ds:schemaRef ds:uri="http://schemas.microsoft.com/office/infopath/2007/PartnerControls"/>
    <ds:schemaRef ds:uri="184513d7-5dc4-4761-af23-5d9ae6b67be6"/>
  </ds:schemaRefs>
</ds:datastoreItem>
</file>

<file path=customXml/itemProps2.xml><?xml version="1.0" encoding="utf-8"?>
<ds:datastoreItem xmlns:ds="http://schemas.openxmlformats.org/officeDocument/2006/customXml" ds:itemID="{16D542DE-A9C6-4479-9EDC-A0763E411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358E2D-54B0-4EBC-B83D-B19EE5F2B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3</cp:revision>
  <dcterms:created xsi:type="dcterms:W3CDTF">2024-04-25T14:27:00Z</dcterms:created>
  <dcterms:modified xsi:type="dcterms:W3CDTF">2024-07-09T19:54:00Z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